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7E" w:rsidRDefault="005A3A7E" w:rsidP="006703DF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</w:p>
    <w:p w:rsidR="005A3A7E" w:rsidRDefault="005A3A7E" w:rsidP="005A3A7E">
      <w:pPr>
        <w:pStyle w:val="a8"/>
        <w:spacing w:before="0" w:beforeAutospacing="0" w:after="0" w:afterAutospacing="0" w:line="294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F81BD0" w:rsidRDefault="00F81BD0" w:rsidP="00F81B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к  приказу</w:t>
      </w:r>
      <w:r w:rsidRPr="00850AD0">
        <w:rPr>
          <w:rFonts w:ascii="Times New Roman" w:hAnsi="Times New Roman"/>
          <w:sz w:val="24"/>
          <w:szCs w:val="24"/>
        </w:rPr>
        <w:t xml:space="preserve"> отдела культуры администра</w:t>
      </w:r>
      <w:r>
        <w:rPr>
          <w:rFonts w:ascii="Times New Roman" w:hAnsi="Times New Roman"/>
          <w:sz w:val="24"/>
          <w:szCs w:val="24"/>
        </w:rPr>
        <w:t>ции</w:t>
      </w:r>
    </w:p>
    <w:p w:rsidR="00F81BD0" w:rsidRPr="00850AD0" w:rsidRDefault="00F81BD0" w:rsidP="00F81B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850AD0">
        <w:rPr>
          <w:rFonts w:ascii="Times New Roman" w:hAnsi="Times New Roman"/>
          <w:sz w:val="24"/>
          <w:szCs w:val="24"/>
        </w:rPr>
        <w:t xml:space="preserve">Кировского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850AD0">
        <w:rPr>
          <w:rFonts w:ascii="Times New Roman" w:hAnsi="Times New Roman"/>
          <w:sz w:val="24"/>
          <w:szCs w:val="24"/>
        </w:rPr>
        <w:t xml:space="preserve"> округа</w:t>
      </w:r>
    </w:p>
    <w:p w:rsidR="00F81BD0" w:rsidRPr="00850AD0" w:rsidRDefault="00F81BD0" w:rsidP="00F81B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850AD0">
        <w:rPr>
          <w:rFonts w:ascii="Times New Roman" w:hAnsi="Times New Roman"/>
          <w:sz w:val="24"/>
          <w:szCs w:val="24"/>
        </w:rPr>
        <w:t>Ставропольского края</w:t>
      </w:r>
    </w:p>
    <w:p w:rsidR="00F81BD0" w:rsidRPr="00850AD0" w:rsidRDefault="00F81BD0" w:rsidP="00F81B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10 октября 2024</w:t>
      </w:r>
      <w:r w:rsidRPr="00850AD0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123</w:t>
      </w:r>
    </w:p>
    <w:p w:rsidR="00F81BD0" w:rsidRDefault="00F81BD0" w:rsidP="005A3A7E">
      <w:pPr>
        <w:pStyle w:val="a8"/>
        <w:spacing w:before="0" w:beforeAutospacing="0" w:after="0" w:afterAutospacing="0" w:line="294" w:lineRule="atLeast"/>
        <w:jc w:val="right"/>
        <w:rPr>
          <w:sz w:val="28"/>
          <w:szCs w:val="28"/>
        </w:rPr>
      </w:pPr>
    </w:p>
    <w:p w:rsidR="005A3A7E" w:rsidRDefault="005A3A7E" w:rsidP="005A3A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3A7E" w:rsidRDefault="005A3A7E" w:rsidP="005A3A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518A6">
        <w:rPr>
          <w:rFonts w:ascii="Times New Roman" w:hAnsi="Times New Roman"/>
          <w:sz w:val="28"/>
          <w:szCs w:val="28"/>
        </w:rPr>
        <w:t>ЗАЯВКА</w:t>
      </w:r>
    </w:p>
    <w:p w:rsidR="005A3A7E" w:rsidRDefault="005A3A7E" w:rsidP="005A3A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</w:t>
      </w:r>
      <w:r w:rsidR="001B0B68">
        <w:rPr>
          <w:rFonts w:ascii="Times New Roman" w:hAnsi="Times New Roman"/>
          <w:sz w:val="28"/>
          <w:szCs w:val="28"/>
        </w:rPr>
        <w:t xml:space="preserve">о </w:t>
      </w:r>
      <w:r w:rsidR="001B0B68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окружном</w:t>
      </w:r>
      <w:r w:rsidRPr="00F41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творческом </w:t>
      </w:r>
      <w:r w:rsidRPr="00F41363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е</w:t>
      </w:r>
      <w:r w:rsidRPr="00F41363">
        <w:rPr>
          <w:rFonts w:ascii="Times New Roman" w:hAnsi="Times New Roman"/>
          <w:sz w:val="28"/>
          <w:szCs w:val="28"/>
        </w:rPr>
        <w:t xml:space="preserve"> </w:t>
      </w:r>
    </w:p>
    <w:p w:rsidR="005A3A7E" w:rsidRDefault="005A3A7E" w:rsidP="005A3A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36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Единение культур – единение России</w:t>
      </w:r>
      <w:r w:rsidRPr="00F41363">
        <w:rPr>
          <w:rFonts w:ascii="Times New Roman" w:hAnsi="Times New Roman"/>
          <w:sz w:val="28"/>
          <w:szCs w:val="28"/>
        </w:rPr>
        <w:t>!»</w:t>
      </w:r>
    </w:p>
    <w:p w:rsidR="005A3A7E" w:rsidRPr="008518A6" w:rsidRDefault="005A3A7E" w:rsidP="005A3A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3A7E" w:rsidRPr="008518A6" w:rsidRDefault="005A3A7E" w:rsidP="005A3A7E">
      <w:pPr>
        <w:pStyle w:val="a3"/>
        <w:rPr>
          <w:rFonts w:ascii="Times New Roman" w:hAnsi="Times New Roman"/>
          <w:sz w:val="28"/>
          <w:szCs w:val="28"/>
        </w:rPr>
      </w:pPr>
      <w:r w:rsidRPr="008518A6">
        <w:rPr>
          <w:rFonts w:ascii="Times New Roman" w:hAnsi="Times New Roman"/>
          <w:sz w:val="28"/>
          <w:szCs w:val="28"/>
        </w:rPr>
        <w:t xml:space="preserve">Отдельные </w:t>
      </w:r>
      <w:r w:rsidR="00F85D05">
        <w:rPr>
          <w:rFonts w:ascii="Times New Roman" w:hAnsi="Times New Roman"/>
          <w:sz w:val="28"/>
          <w:szCs w:val="28"/>
        </w:rPr>
        <w:t xml:space="preserve">вокальные/хореографические </w:t>
      </w:r>
      <w:r w:rsidRPr="008518A6">
        <w:rPr>
          <w:rFonts w:ascii="Times New Roman" w:hAnsi="Times New Roman"/>
          <w:sz w:val="28"/>
          <w:szCs w:val="28"/>
        </w:rPr>
        <w:t>исполнители (солисты)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5965"/>
        <w:gridCol w:w="2977"/>
      </w:tblGrid>
      <w:tr w:rsidR="005A3A7E" w:rsidRPr="008518A6" w:rsidTr="001309F0">
        <w:tc>
          <w:tcPr>
            <w:tcW w:w="664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18A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65" w:type="dxa"/>
            <w:shd w:val="clear" w:color="auto" w:fill="auto"/>
          </w:tcPr>
          <w:p w:rsidR="005A3A7E" w:rsidRPr="008518A6" w:rsidRDefault="001B0B68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18A6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7E" w:rsidRPr="008518A6" w:rsidTr="001309F0">
        <w:tc>
          <w:tcPr>
            <w:tcW w:w="664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18A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65" w:type="dxa"/>
            <w:shd w:val="clear" w:color="auto" w:fill="auto"/>
          </w:tcPr>
          <w:p w:rsidR="005A3A7E" w:rsidRPr="008518A6" w:rsidRDefault="001B0B68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A3A7E" w:rsidRPr="008518A6">
              <w:rPr>
                <w:rFonts w:ascii="Times New Roman" w:hAnsi="Times New Roman"/>
                <w:sz w:val="28"/>
                <w:szCs w:val="28"/>
              </w:rPr>
              <w:t>ата рождения</w:t>
            </w:r>
          </w:p>
        </w:tc>
        <w:tc>
          <w:tcPr>
            <w:tcW w:w="2977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7E" w:rsidRPr="008518A6" w:rsidTr="001309F0">
        <w:tc>
          <w:tcPr>
            <w:tcW w:w="664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18A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65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18A6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2977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7E" w:rsidRPr="008518A6" w:rsidTr="001309F0">
        <w:tc>
          <w:tcPr>
            <w:tcW w:w="664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18A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65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</w:t>
            </w:r>
            <w:r w:rsidRPr="00851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7E" w:rsidRPr="008518A6" w:rsidTr="001309F0">
        <w:tc>
          <w:tcPr>
            <w:tcW w:w="664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518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65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Название творческого номера (и</w:t>
            </w:r>
            <w:r w:rsidRPr="008518A6">
              <w:rPr>
                <w:rFonts w:ascii="Times New Roman" w:hAnsi="Times New Roman"/>
                <w:sz w:val="28"/>
                <w:szCs w:val="28"/>
              </w:rPr>
              <w:t>сполняемое произведение, автор музыки и слов, хронометраж (обязательно)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3A7E" w:rsidRPr="008518A6" w:rsidRDefault="005A3A7E" w:rsidP="005A3A7E">
      <w:pPr>
        <w:pStyle w:val="a3"/>
        <w:rPr>
          <w:rFonts w:ascii="Times New Roman" w:hAnsi="Times New Roman"/>
          <w:sz w:val="28"/>
          <w:szCs w:val="28"/>
        </w:rPr>
      </w:pPr>
    </w:p>
    <w:p w:rsidR="005A3A7E" w:rsidRPr="008518A6" w:rsidRDefault="005A3A7E" w:rsidP="005A3A7E">
      <w:pPr>
        <w:pStyle w:val="a3"/>
        <w:rPr>
          <w:rFonts w:ascii="Times New Roman" w:hAnsi="Times New Roman"/>
          <w:sz w:val="28"/>
          <w:szCs w:val="28"/>
        </w:rPr>
      </w:pPr>
      <w:r w:rsidRPr="008518A6">
        <w:rPr>
          <w:rFonts w:ascii="Times New Roman" w:hAnsi="Times New Roman"/>
          <w:sz w:val="28"/>
          <w:szCs w:val="28"/>
        </w:rPr>
        <w:t>Вокальные</w:t>
      </w:r>
      <w:r>
        <w:rPr>
          <w:rFonts w:ascii="Times New Roman" w:hAnsi="Times New Roman"/>
          <w:sz w:val="28"/>
          <w:szCs w:val="28"/>
        </w:rPr>
        <w:t>/хореографические</w:t>
      </w:r>
      <w:r w:rsidRPr="008518A6">
        <w:rPr>
          <w:rFonts w:ascii="Times New Roman" w:hAnsi="Times New Roman"/>
          <w:sz w:val="28"/>
          <w:szCs w:val="28"/>
        </w:rPr>
        <w:t xml:space="preserve"> ансамбли (дуэты, трио, вокальные группы)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954"/>
        <w:gridCol w:w="2941"/>
      </w:tblGrid>
      <w:tr w:rsidR="005A3A7E" w:rsidRPr="008518A6" w:rsidTr="001309F0">
        <w:tc>
          <w:tcPr>
            <w:tcW w:w="675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18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5A3A7E" w:rsidRPr="008518A6" w:rsidRDefault="001B0B68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категория (определяется, согласно возрасту большего количества участников коллектива)</w:t>
            </w:r>
          </w:p>
        </w:tc>
        <w:tc>
          <w:tcPr>
            <w:tcW w:w="2941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7E" w:rsidRPr="008518A6" w:rsidTr="001309F0">
        <w:tc>
          <w:tcPr>
            <w:tcW w:w="675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18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5A3A7E" w:rsidRPr="008518A6" w:rsidRDefault="00F85D05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творческого коллектива</w:t>
            </w:r>
            <w:r w:rsidR="005A3A7E" w:rsidRPr="00851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41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7E" w:rsidRPr="008518A6" w:rsidTr="001309F0">
        <w:tc>
          <w:tcPr>
            <w:tcW w:w="675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18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2941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7E" w:rsidRPr="008518A6" w:rsidTr="001309F0">
        <w:tc>
          <w:tcPr>
            <w:tcW w:w="675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18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Название творческого номера (и</w:t>
            </w:r>
            <w:r w:rsidRPr="008518A6">
              <w:rPr>
                <w:rFonts w:ascii="Times New Roman" w:hAnsi="Times New Roman"/>
                <w:sz w:val="28"/>
                <w:szCs w:val="28"/>
              </w:rPr>
              <w:t>сполняемое произведение, автор музыки и слов, хронометраж (обязательно)</w:t>
            </w:r>
            <w:proofErr w:type="gramEnd"/>
          </w:p>
        </w:tc>
        <w:tc>
          <w:tcPr>
            <w:tcW w:w="2941" w:type="dxa"/>
            <w:shd w:val="clear" w:color="auto" w:fill="auto"/>
          </w:tcPr>
          <w:p w:rsidR="005A3A7E" w:rsidRPr="008518A6" w:rsidRDefault="005A3A7E" w:rsidP="001309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3A7E" w:rsidRDefault="005A3A7E" w:rsidP="005A3A7E">
      <w:pPr>
        <w:pStyle w:val="a3"/>
        <w:rPr>
          <w:rFonts w:ascii="Times New Roman" w:hAnsi="Times New Roman"/>
          <w:sz w:val="28"/>
          <w:szCs w:val="28"/>
        </w:rPr>
      </w:pPr>
    </w:p>
    <w:p w:rsidR="005A3A7E" w:rsidRPr="008518A6" w:rsidRDefault="005A3A7E" w:rsidP="005A3A7E">
      <w:pPr>
        <w:pStyle w:val="a3"/>
        <w:rPr>
          <w:rFonts w:ascii="Times New Roman" w:hAnsi="Times New Roman"/>
          <w:sz w:val="28"/>
          <w:szCs w:val="28"/>
        </w:rPr>
      </w:pPr>
    </w:p>
    <w:p w:rsidR="005A3A7E" w:rsidRDefault="005A3A7E" w:rsidP="005A3A7E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8518A6">
        <w:rPr>
          <w:rFonts w:ascii="Times New Roman" w:hAnsi="Times New Roman"/>
          <w:b/>
          <w:sz w:val="28"/>
          <w:szCs w:val="28"/>
          <w:u w:val="single"/>
        </w:rPr>
        <w:t>Контактная информация:</w:t>
      </w:r>
    </w:p>
    <w:p w:rsidR="005A3A7E" w:rsidRPr="008518A6" w:rsidRDefault="005A3A7E" w:rsidP="005A3A7E">
      <w:pPr>
        <w:pStyle w:val="a3"/>
        <w:rPr>
          <w:rFonts w:ascii="Times New Roman" w:hAnsi="Times New Roman"/>
          <w:sz w:val="28"/>
          <w:szCs w:val="28"/>
        </w:rPr>
      </w:pPr>
    </w:p>
    <w:p w:rsidR="005A3A7E" w:rsidRPr="008518A6" w:rsidRDefault="005A3A7E" w:rsidP="005A3A7E">
      <w:pPr>
        <w:pStyle w:val="a3"/>
        <w:rPr>
          <w:rFonts w:ascii="Times New Roman" w:hAnsi="Times New Roman"/>
          <w:sz w:val="28"/>
          <w:szCs w:val="28"/>
        </w:rPr>
      </w:pPr>
      <w:r w:rsidRPr="008518A6">
        <w:rPr>
          <w:rFonts w:ascii="Times New Roman" w:hAnsi="Times New Roman"/>
          <w:sz w:val="28"/>
          <w:szCs w:val="28"/>
        </w:rPr>
        <w:t>Творческий руководитель: (ФИО (полностью)/телефон/</w:t>
      </w:r>
      <w:r w:rsidRPr="008518A6">
        <w:rPr>
          <w:rFonts w:ascii="Times New Roman" w:hAnsi="Times New Roman"/>
          <w:sz w:val="28"/>
          <w:szCs w:val="28"/>
          <w:lang w:val="en-US"/>
        </w:rPr>
        <w:t>e</w:t>
      </w:r>
      <w:r w:rsidRPr="008518A6">
        <w:rPr>
          <w:rFonts w:ascii="Times New Roman" w:hAnsi="Times New Roman"/>
          <w:sz w:val="28"/>
          <w:szCs w:val="28"/>
        </w:rPr>
        <w:t>-</w:t>
      </w:r>
      <w:r w:rsidRPr="008518A6">
        <w:rPr>
          <w:rFonts w:ascii="Times New Roman" w:hAnsi="Times New Roman"/>
          <w:sz w:val="28"/>
          <w:szCs w:val="28"/>
          <w:lang w:val="en-US"/>
        </w:rPr>
        <w:t>mail</w:t>
      </w:r>
      <w:r w:rsidRPr="008518A6">
        <w:rPr>
          <w:rFonts w:ascii="Times New Roman" w:hAnsi="Times New Roman"/>
          <w:sz w:val="28"/>
          <w:szCs w:val="28"/>
        </w:rPr>
        <w:t>):  ____________________________________________________________________</w:t>
      </w:r>
    </w:p>
    <w:p w:rsidR="005A3A7E" w:rsidRPr="008518A6" w:rsidRDefault="005A3A7E" w:rsidP="005A3A7E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5A3A7E" w:rsidRPr="008518A6" w:rsidRDefault="005A3A7E" w:rsidP="005A3A7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518A6">
        <w:rPr>
          <w:rFonts w:ascii="Times New Roman" w:hAnsi="Times New Roman"/>
          <w:color w:val="000000"/>
          <w:sz w:val="28"/>
          <w:szCs w:val="28"/>
        </w:rPr>
        <w:t>Участник:</w:t>
      </w:r>
      <w:r w:rsidRPr="008518A6">
        <w:rPr>
          <w:rFonts w:ascii="Times New Roman" w:hAnsi="Times New Roman"/>
          <w:sz w:val="28"/>
          <w:szCs w:val="28"/>
        </w:rPr>
        <w:t xml:space="preserve"> (телефон/</w:t>
      </w:r>
      <w:r w:rsidRPr="008518A6">
        <w:rPr>
          <w:rFonts w:ascii="Times New Roman" w:hAnsi="Times New Roman"/>
          <w:sz w:val="28"/>
          <w:szCs w:val="28"/>
          <w:lang w:val="en-US"/>
        </w:rPr>
        <w:t>e</w:t>
      </w:r>
      <w:r w:rsidRPr="008518A6">
        <w:rPr>
          <w:rFonts w:ascii="Times New Roman" w:hAnsi="Times New Roman"/>
          <w:sz w:val="28"/>
          <w:szCs w:val="28"/>
        </w:rPr>
        <w:t>-</w:t>
      </w:r>
      <w:r w:rsidRPr="008518A6">
        <w:rPr>
          <w:rFonts w:ascii="Times New Roman" w:hAnsi="Times New Roman"/>
          <w:sz w:val="28"/>
          <w:szCs w:val="28"/>
          <w:lang w:val="en-US"/>
        </w:rPr>
        <w:t>mail</w:t>
      </w:r>
      <w:r w:rsidRPr="008518A6">
        <w:rPr>
          <w:rFonts w:ascii="Times New Roman" w:hAnsi="Times New Roman"/>
          <w:sz w:val="28"/>
          <w:szCs w:val="28"/>
        </w:rPr>
        <w:t>):  ____________________________________________________________________</w:t>
      </w:r>
    </w:p>
    <w:p w:rsidR="00F85D05" w:rsidRDefault="00F85D05" w:rsidP="00F85D05">
      <w:pPr>
        <w:pStyle w:val="a8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85D05" w:rsidRDefault="00F85D05" w:rsidP="00F85D05">
      <w:pPr>
        <w:pStyle w:val="a8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85D05" w:rsidRDefault="005A3A7E" w:rsidP="00F85D05">
      <w:pPr>
        <w:pStyle w:val="a8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18A6">
        <w:rPr>
          <w:color w:val="000000"/>
          <w:sz w:val="28"/>
          <w:szCs w:val="28"/>
        </w:rPr>
        <w:t xml:space="preserve">Подпись руководителя учреждения:________________________       </w:t>
      </w:r>
    </w:p>
    <w:p w:rsidR="00F85D05" w:rsidRDefault="00F85D05" w:rsidP="00F85D05">
      <w:pPr>
        <w:pStyle w:val="a8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85D05" w:rsidRPr="00F85D05" w:rsidRDefault="00F85D05" w:rsidP="00F85D05">
      <w:pPr>
        <w:pStyle w:val="a8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85D05" w:rsidRPr="00F85D05" w:rsidRDefault="00F85D05" w:rsidP="00F85D0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5D05">
        <w:rPr>
          <w:rFonts w:ascii="Times New Roman" w:hAnsi="Times New Roman"/>
          <w:b/>
          <w:color w:val="000000"/>
          <w:sz w:val="28"/>
          <w:szCs w:val="28"/>
        </w:rPr>
        <w:t xml:space="preserve">*Вместе с заявкой участник конкурса направляет фонограмму творческого номера на электронный адрес </w:t>
      </w:r>
      <w:r w:rsidR="005A3A7E" w:rsidRPr="00F85D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hyperlink r:id="rId5" w:history="1">
        <w:r w:rsidRPr="00F85D05">
          <w:rPr>
            <w:rFonts w:ascii="Times New Roman" w:hAnsi="Times New Roman"/>
            <w:b/>
            <w:color w:val="000000"/>
            <w:sz w:val="28"/>
            <w:szCs w:val="28"/>
          </w:rPr>
          <w:t>omckgosk@mail.ru</w:t>
        </w:r>
      </w:hyperlink>
      <w:r w:rsidRPr="00F85D05">
        <w:rPr>
          <w:rFonts w:ascii="Times New Roman" w:hAnsi="Times New Roman"/>
          <w:b/>
          <w:color w:val="000000"/>
          <w:sz w:val="28"/>
          <w:szCs w:val="28"/>
        </w:rPr>
        <w:t xml:space="preserve"> с пометкой «на участие в конкурсе «Единение культур – единение России!»</w:t>
      </w:r>
    </w:p>
    <w:p w:rsidR="005A3A7E" w:rsidRPr="00F85D05" w:rsidRDefault="005A3A7E" w:rsidP="00F85D05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</w:p>
    <w:sectPr w:rsidR="005A3A7E" w:rsidRPr="00F85D05" w:rsidSect="006B2EFF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D23"/>
    <w:multiLevelType w:val="hybridMultilevel"/>
    <w:tmpl w:val="FCFE238C"/>
    <w:lvl w:ilvl="0" w:tplc="09D23750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A51028"/>
    <w:multiLevelType w:val="hybridMultilevel"/>
    <w:tmpl w:val="0B46B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16AE4"/>
    <w:multiLevelType w:val="hybridMultilevel"/>
    <w:tmpl w:val="DE08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5715D"/>
    <w:multiLevelType w:val="hybridMultilevel"/>
    <w:tmpl w:val="31A85018"/>
    <w:lvl w:ilvl="0" w:tplc="7EE23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A63"/>
    <w:rsid w:val="000018FB"/>
    <w:rsid w:val="00031F5F"/>
    <w:rsid w:val="000447C6"/>
    <w:rsid w:val="00054D83"/>
    <w:rsid w:val="00056280"/>
    <w:rsid w:val="000845B4"/>
    <w:rsid w:val="00086741"/>
    <w:rsid w:val="00094A63"/>
    <w:rsid w:val="00097E37"/>
    <w:rsid w:val="000C5AC5"/>
    <w:rsid w:val="000D09C5"/>
    <w:rsid w:val="000D0BBB"/>
    <w:rsid w:val="000E3539"/>
    <w:rsid w:val="000F0DD2"/>
    <w:rsid w:val="00111317"/>
    <w:rsid w:val="001131D7"/>
    <w:rsid w:val="00122902"/>
    <w:rsid w:val="00132EFA"/>
    <w:rsid w:val="001348BF"/>
    <w:rsid w:val="0014530F"/>
    <w:rsid w:val="0014730A"/>
    <w:rsid w:val="00165EFD"/>
    <w:rsid w:val="00170EBF"/>
    <w:rsid w:val="00176D96"/>
    <w:rsid w:val="0018685A"/>
    <w:rsid w:val="001A2DD6"/>
    <w:rsid w:val="001A3D43"/>
    <w:rsid w:val="001B0B68"/>
    <w:rsid w:val="001C1ADC"/>
    <w:rsid w:val="001D76D9"/>
    <w:rsid w:val="001E591C"/>
    <w:rsid w:val="001F6D05"/>
    <w:rsid w:val="00204F21"/>
    <w:rsid w:val="002153B6"/>
    <w:rsid w:val="00233FCD"/>
    <w:rsid w:val="00244DF5"/>
    <w:rsid w:val="00252C21"/>
    <w:rsid w:val="002611B7"/>
    <w:rsid w:val="00263644"/>
    <w:rsid w:val="0027075A"/>
    <w:rsid w:val="00287410"/>
    <w:rsid w:val="002930A3"/>
    <w:rsid w:val="00295406"/>
    <w:rsid w:val="0029696D"/>
    <w:rsid w:val="002B7FD7"/>
    <w:rsid w:val="002D7E4C"/>
    <w:rsid w:val="002E6EEC"/>
    <w:rsid w:val="002F32A7"/>
    <w:rsid w:val="002F344F"/>
    <w:rsid w:val="002F7BFC"/>
    <w:rsid w:val="003072F7"/>
    <w:rsid w:val="00310D84"/>
    <w:rsid w:val="00321EE9"/>
    <w:rsid w:val="00337E56"/>
    <w:rsid w:val="00347AC4"/>
    <w:rsid w:val="00363949"/>
    <w:rsid w:val="0037520F"/>
    <w:rsid w:val="003A1A83"/>
    <w:rsid w:val="003A7B3E"/>
    <w:rsid w:val="003B0BEF"/>
    <w:rsid w:val="003B1F06"/>
    <w:rsid w:val="003C0373"/>
    <w:rsid w:val="003C6643"/>
    <w:rsid w:val="003D77D4"/>
    <w:rsid w:val="003E1129"/>
    <w:rsid w:val="003F2EC7"/>
    <w:rsid w:val="00402894"/>
    <w:rsid w:val="0040326C"/>
    <w:rsid w:val="00405453"/>
    <w:rsid w:val="00411D31"/>
    <w:rsid w:val="00411D4C"/>
    <w:rsid w:val="0041606D"/>
    <w:rsid w:val="00420EBB"/>
    <w:rsid w:val="00427557"/>
    <w:rsid w:val="00434EDF"/>
    <w:rsid w:val="004500BE"/>
    <w:rsid w:val="00467B0E"/>
    <w:rsid w:val="00476491"/>
    <w:rsid w:val="0048415F"/>
    <w:rsid w:val="004A4384"/>
    <w:rsid w:val="004C2D19"/>
    <w:rsid w:val="004C6840"/>
    <w:rsid w:val="004D0870"/>
    <w:rsid w:val="004D1F80"/>
    <w:rsid w:val="004E75C2"/>
    <w:rsid w:val="004F5AC6"/>
    <w:rsid w:val="005020D2"/>
    <w:rsid w:val="00507348"/>
    <w:rsid w:val="0051005A"/>
    <w:rsid w:val="005164D5"/>
    <w:rsid w:val="005175D4"/>
    <w:rsid w:val="005216EA"/>
    <w:rsid w:val="0054449B"/>
    <w:rsid w:val="00546FE9"/>
    <w:rsid w:val="00573E12"/>
    <w:rsid w:val="0057574A"/>
    <w:rsid w:val="00591365"/>
    <w:rsid w:val="005A3A7E"/>
    <w:rsid w:val="005A5D5B"/>
    <w:rsid w:val="005B0C01"/>
    <w:rsid w:val="005B5BAC"/>
    <w:rsid w:val="005C0B37"/>
    <w:rsid w:val="005C3B1F"/>
    <w:rsid w:val="005D552A"/>
    <w:rsid w:val="005D5D6E"/>
    <w:rsid w:val="005E4BFF"/>
    <w:rsid w:val="005F2333"/>
    <w:rsid w:val="005F6349"/>
    <w:rsid w:val="00601F93"/>
    <w:rsid w:val="00604BFF"/>
    <w:rsid w:val="00607521"/>
    <w:rsid w:val="00611479"/>
    <w:rsid w:val="00623510"/>
    <w:rsid w:val="006336A8"/>
    <w:rsid w:val="00633CB4"/>
    <w:rsid w:val="00643076"/>
    <w:rsid w:val="00653F6D"/>
    <w:rsid w:val="006558E7"/>
    <w:rsid w:val="006562F2"/>
    <w:rsid w:val="006703DF"/>
    <w:rsid w:val="00670A3F"/>
    <w:rsid w:val="0069375B"/>
    <w:rsid w:val="006963D3"/>
    <w:rsid w:val="006B0CB8"/>
    <w:rsid w:val="006B106D"/>
    <w:rsid w:val="006B2EFF"/>
    <w:rsid w:val="006C1F09"/>
    <w:rsid w:val="006C72C5"/>
    <w:rsid w:val="006C7B5D"/>
    <w:rsid w:val="006D15FE"/>
    <w:rsid w:val="006D2F3D"/>
    <w:rsid w:val="006E295B"/>
    <w:rsid w:val="006F2EFD"/>
    <w:rsid w:val="00702F0A"/>
    <w:rsid w:val="00702FDD"/>
    <w:rsid w:val="00713E07"/>
    <w:rsid w:val="007300E0"/>
    <w:rsid w:val="00734FC9"/>
    <w:rsid w:val="00736693"/>
    <w:rsid w:val="00755780"/>
    <w:rsid w:val="00761F71"/>
    <w:rsid w:val="007652D4"/>
    <w:rsid w:val="00772C57"/>
    <w:rsid w:val="00785B9C"/>
    <w:rsid w:val="00793D57"/>
    <w:rsid w:val="00795D8E"/>
    <w:rsid w:val="007960E5"/>
    <w:rsid w:val="007B16FA"/>
    <w:rsid w:val="007B2A90"/>
    <w:rsid w:val="007B40D5"/>
    <w:rsid w:val="007C2ED8"/>
    <w:rsid w:val="007D230F"/>
    <w:rsid w:val="007E1159"/>
    <w:rsid w:val="007F35A0"/>
    <w:rsid w:val="00801A1E"/>
    <w:rsid w:val="00822CC1"/>
    <w:rsid w:val="008238D8"/>
    <w:rsid w:val="00832939"/>
    <w:rsid w:val="00833B41"/>
    <w:rsid w:val="00843863"/>
    <w:rsid w:val="00846C8D"/>
    <w:rsid w:val="00850AD0"/>
    <w:rsid w:val="00852120"/>
    <w:rsid w:val="00853226"/>
    <w:rsid w:val="00875406"/>
    <w:rsid w:val="008948F4"/>
    <w:rsid w:val="008A1491"/>
    <w:rsid w:val="008A1C89"/>
    <w:rsid w:val="008A2868"/>
    <w:rsid w:val="008B22F3"/>
    <w:rsid w:val="008B48A9"/>
    <w:rsid w:val="008C374C"/>
    <w:rsid w:val="008D05DE"/>
    <w:rsid w:val="008D1452"/>
    <w:rsid w:val="008D2556"/>
    <w:rsid w:val="008D7A91"/>
    <w:rsid w:val="008F3CBA"/>
    <w:rsid w:val="009021CB"/>
    <w:rsid w:val="00905116"/>
    <w:rsid w:val="00927508"/>
    <w:rsid w:val="00974CCC"/>
    <w:rsid w:val="009845C6"/>
    <w:rsid w:val="009846C6"/>
    <w:rsid w:val="00987CAD"/>
    <w:rsid w:val="0099638D"/>
    <w:rsid w:val="009A4884"/>
    <w:rsid w:val="009A5A7D"/>
    <w:rsid w:val="009B2952"/>
    <w:rsid w:val="009B77F1"/>
    <w:rsid w:val="009C5E70"/>
    <w:rsid w:val="009D442E"/>
    <w:rsid w:val="009E6A4A"/>
    <w:rsid w:val="009F0656"/>
    <w:rsid w:val="00A10068"/>
    <w:rsid w:val="00A12842"/>
    <w:rsid w:val="00A22418"/>
    <w:rsid w:val="00A36CFC"/>
    <w:rsid w:val="00A45DFF"/>
    <w:rsid w:val="00A471AB"/>
    <w:rsid w:val="00A70D4F"/>
    <w:rsid w:val="00A765F3"/>
    <w:rsid w:val="00A83F4B"/>
    <w:rsid w:val="00A87325"/>
    <w:rsid w:val="00AC44C8"/>
    <w:rsid w:val="00AC507F"/>
    <w:rsid w:val="00AD14FD"/>
    <w:rsid w:val="00AD626D"/>
    <w:rsid w:val="00AD725B"/>
    <w:rsid w:val="00AE3734"/>
    <w:rsid w:val="00AE4286"/>
    <w:rsid w:val="00AE7358"/>
    <w:rsid w:val="00AF41D6"/>
    <w:rsid w:val="00B210E3"/>
    <w:rsid w:val="00B21E49"/>
    <w:rsid w:val="00B32618"/>
    <w:rsid w:val="00B40E4B"/>
    <w:rsid w:val="00B47BCC"/>
    <w:rsid w:val="00B5502A"/>
    <w:rsid w:val="00B711EF"/>
    <w:rsid w:val="00B7590B"/>
    <w:rsid w:val="00B90FC6"/>
    <w:rsid w:val="00B96DC4"/>
    <w:rsid w:val="00BA3FA5"/>
    <w:rsid w:val="00BA60AF"/>
    <w:rsid w:val="00BB1591"/>
    <w:rsid w:val="00BB7940"/>
    <w:rsid w:val="00BD1B83"/>
    <w:rsid w:val="00BD1FB9"/>
    <w:rsid w:val="00BE7096"/>
    <w:rsid w:val="00C15946"/>
    <w:rsid w:val="00C17C15"/>
    <w:rsid w:val="00C4785A"/>
    <w:rsid w:val="00C549B0"/>
    <w:rsid w:val="00C555D5"/>
    <w:rsid w:val="00C63466"/>
    <w:rsid w:val="00C667A8"/>
    <w:rsid w:val="00C7236E"/>
    <w:rsid w:val="00C74859"/>
    <w:rsid w:val="00C74FDE"/>
    <w:rsid w:val="00C754B5"/>
    <w:rsid w:val="00C95650"/>
    <w:rsid w:val="00CA3FEE"/>
    <w:rsid w:val="00CB17D3"/>
    <w:rsid w:val="00CB7929"/>
    <w:rsid w:val="00CD25A7"/>
    <w:rsid w:val="00CD7DDA"/>
    <w:rsid w:val="00CF37E8"/>
    <w:rsid w:val="00D0708B"/>
    <w:rsid w:val="00D3209A"/>
    <w:rsid w:val="00D37CB2"/>
    <w:rsid w:val="00D61D64"/>
    <w:rsid w:val="00D7011D"/>
    <w:rsid w:val="00D7402F"/>
    <w:rsid w:val="00D96CB8"/>
    <w:rsid w:val="00DA1EB7"/>
    <w:rsid w:val="00DA27D5"/>
    <w:rsid w:val="00DA4276"/>
    <w:rsid w:val="00DB11D1"/>
    <w:rsid w:val="00DB184F"/>
    <w:rsid w:val="00DC0FDE"/>
    <w:rsid w:val="00DD3756"/>
    <w:rsid w:val="00DD5538"/>
    <w:rsid w:val="00DE413A"/>
    <w:rsid w:val="00E14402"/>
    <w:rsid w:val="00E30CBE"/>
    <w:rsid w:val="00E36509"/>
    <w:rsid w:val="00E477C2"/>
    <w:rsid w:val="00E630C4"/>
    <w:rsid w:val="00E926F1"/>
    <w:rsid w:val="00E97CDF"/>
    <w:rsid w:val="00EA014D"/>
    <w:rsid w:val="00EC3B25"/>
    <w:rsid w:val="00EC42D6"/>
    <w:rsid w:val="00EE64EC"/>
    <w:rsid w:val="00EF1C59"/>
    <w:rsid w:val="00EF5271"/>
    <w:rsid w:val="00EF56C7"/>
    <w:rsid w:val="00F00A00"/>
    <w:rsid w:val="00F05632"/>
    <w:rsid w:val="00F15F25"/>
    <w:rsid w:val="00F17032"/>
    <w:rsid w:val="00F22FFC"/>
    <w:rsid w:val="00F314E2"/>
    <w:rsid w:val="00F323DF"/>
    <w:rsid w:val="00F37CEC"/>
    <w:rsid w:val="00F411E7"/>
    <w:rsid w:val="00F41363"/>
    <w:rsid w:val="00F460B1"/>
    <w:rsid w:val="00F47AED"/>
    <w:rsid w:val="00F53A8C"/>
    <w:rsid w:val="00F62FE5"/>
    <w:rsid w:val="00F731A9"/>
    <w:rsid w:val="00F81BD0"/>
    <w:rsid w:val="00F85D05"/>
    <w:rsid w:val="00F86E36"/>
    <w:rsid w:val="00F87589"/>
    <w:rsid w:val="00F92C80"/>
    <w:rsid w:val="00FA6FEE"/>
    <w:rsid w:val="00FB5989"/>
    <w:rsid w:val="00FB5E27"/>
    <w:rsid w:val="00FB6D4E"/>
    <w:rsid w:val="00FC1530"/>
    <w:rsid w:val="00FC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00BE"/>
    <w:rPr>
      <w:rFonts w:eastAsia="Times New Roman"/>
      <w:sz w:val="22"/>
      <w:szCs w:val="22"/>
    </w:rPr>
  </w:style>
  <w:style w:type="character" w:customStyle="1" w:styleId="FontStyle32">
    <w:name w:val="Font Style32"/>
    <w:uiPriority w:val="99"/>
    <w:rsid w:val="004500BE"/>
    <w:rPr>
      <w:rFonts w:ascii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4500B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D76D9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D76D9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F411E7"/>
    <w:rPr>
      <w:rFonts w:eastAsia="Times New Roman"/>
      <w:sz w:val="22"/>
      <w:szCs w:val="22"/>
    </w:rPr>
  </w:style>
  <w:style w:type="paragraph" w:customStyle="1" w:styleId="NoSpacing1">
    <w:name w:val="No Spacing1"/>
    <w:uiPriority w:val="99"/>
    <w:rsid w:val="009846C6"/>
    <w:rPr>
      <w:rFonts w:eastAsia="Times New Roman"/>
      <w:sz w:val="22"/>
      <w:szCs w:val="22"/>
    </w:rPr>
  </w:style>
  <w:style w:type="paragraph" w:customStyle="1" w:styleId="2">
    <w:name w:val="Без интервала2"/>
    <w:rsid w:val="00A22418"/>
    <w:rPr>
      <w:sz w:val="22"/>
      <w:szCs w:val="22"/>
    </w:rPr>
  </w:style>
  <w:style w:type="paragraph" w:customStyle="1" w:styleId="3">
    <w:name w:val="Без интервала3"/>
    <w:rsid w:val="00B40E4B"/>
    <w:rPr>
      <w:rFonts w:eastAsia="Times New Roman"/>
      <w:sz w:val="22"/>
      <w:szCs w:val="22"/>
    </w:rPr>
  </w:style>
  <w:style w:type="character" w:styleId="a7">
    <w:name w:val="Hyperlink"/>
    <w:uiPriority w:val="99"/>
    <w:unhideWhenUsed/>
    <w:rsid w:val="00B90FC6"/>
    <w:rPr>
      <w:color w:val="0000FF"/>
      <w:u w:val="single"/>
    </w:rPr>
  </w:style>
  <w:style w:type="paragraph" w:customStyle="1" w:styleId="font8">
    <w:name w:val="font_8"/>
    <w:basedOn w:val="a"/>
    <w:rsid w:val="00B90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CA3F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633CB4"/>
    <w:pPr>
      <w:ind w:left="720"/>
      <w:contextualSpacing/>
    </w:pPr>
    <w:rPr>
      <w:rFonts w:eastAsia="Calibri"/>
      <w:lang w:eastAsia="en-US"/>
    </w:rPr>
  </w:style>
  <w:style w:type="character" w:customStyle="1" w:styleId="c16">
    <w:name w:val="c16"/>
    <w:rsid w:val="00F92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ckgo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2024-10-14T08:40:00Z</cp:lastPrinted>
  <dcterms:created xsi:type="dcterms:W3CDTF">2024-10-14T09:44:00Z</dcterms:created>
  <dcterms:modified xsi:type="dcterms:W3CDTF">2024-10-14T09:44:00Z</dcterms:modified>
</cp:coreProperties>
</file>